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2D6BF" w14:textId="77777777" w:rsidR="004A78D1" w:rsidRDefault="004A78D1" w:rsidP="004A78D1">
      <w:pPr>
        <w:pStyle w:val="Testonormale"/>
      </w:pPr>
      <w:r>
        <w:t>IN ALLEGATO LINK PROGETTO:</w:t>
      </w:r>
    </w:p>
    <w:p w14:paraId="2C151F8D" w14:textId="77777777" w:rsidR="004A78D1" w:rsidRDefault="004A78D1" w:rsidP="004A78D1">
      <w:pPr>
        <w:pStyle w:val="Testonormale"/>
      </w:pPr>
    </w:p>
    <w:p w14:paraId="6C94E272" w14:textId="77777777" w:rsidR="004A78D1" w:rsidRDefault="004A78D1" w:rsidP="004A78D1">
      <w:pPr>
        <w:pStyle w:val="Testonormale"/>
      </w:pPr>
    </w:p>
    <w:p w14:paraId="26C01757" w14:textId="77777777" w:rsidR="004A78D1" w:rsidRDefault="004A78D1" w:rsidP="004A78D1">
      <w:pPr>
        <w:pStyle w:val="Testonormale"/>
      </w:pPr>
    </w:p>
    <w:p w14:paraId="324C3C0C" w14:textId="77777777" w:rsidR="004A78D1" w:rsidRDefault="004A78D1" w:rsidP="004A78D1">
      <w:pPr>
        <w:pStyle w:val="Testonormale"/>
      </w:pPr>
      <w:r>
        <w:t>Il RUP ARCH. MANUELA ROSSI</w:t>
      </w:r>
    </w:p>
    <w:p w14:paraId="2EF73602" w14:textId="438B3AF4" w:rsidR="002E2D98" w:rsidRDefault="002E2D98"/>
    <w:p w14:paraId="78BA8572" w14:textId="14406CF9" w:rsidR="009133E2" w:rsidRDefault="008B7938" w:rsidP="008C66A6">
      <w:r>
        <w:t>Rilievo:</w:t>
      </w:r>
      <w:r w:rsidR="008C66A6">
        <w:t xml:space="preserve"> </w:t>
      </w:r>
      <w:hyperlink r:id="rId4" w:history="1">
        <w:r w:rsidR="008C66A6" w:rsidRPr="0030779D">
          <w:rPr>
            <w:rStyle w:val="Collegamentoipertestuale"/>
          </w:rPr>
          <w:t>https://drive.google.com/file/d/15bFWbmzJfC9b8ILpxVAEnidsUiUhdwU0/view?usp=share_link</w:t>
        </w:r>
      </w:hyperlink>
    </w:p>
    <w:p w14:paraId="269E4F64" w14:textId="77777777" w:rsidR="009133E2" w:rsidRDefault="009133E2" w:rsidP="009133E2">
      <w:pPr>
        <w:pStyle w:val="Testonormale"/>
      </w:pPr>
    </w:p>
    <w:p w14:paraId="2258753D" w14:textId="5494250C" w:rsidR="009133E2" w:rsidRDefault="008B7938" w:rsidP="009133E2">
      <w:pPr>
        <w:pStyle w:val="Testonormale"/>
      </w:pPr>
      <w:r>
        <w:t>Progetto:</w:t>
      </w:r>
      <w:r w:rsidR="008C66A6">
        <w:t xml:space="preserve"> </w:t>
      </w:r>
      <w:hyperlink r:id="rId5" w:history="1">
        <w:r w:rsidR="008C66A6" w:rsidRPr="0030779D">
          <w:rPr>
            <w:rStyle w:val="Collegamentoipertestuale"/>
          </w:rPr>
          <w:t>https://drive.google.com/file/d/1-eVNzh0qHflz2VNWd8OJfuKzfOyhc6gm/view?usp=share_link</w:t>
        </w:r>
      </w:hyperlink>
    </w:p>
    <w:p w14:paraId="2C61E2F9" w14:textId="77777777" w:rsidR="009133E2" w:rsidRDefault="009133E2"/>
    <w:sectPr w:rsidR="009133E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8D1"/>
    <w:rsid w:val="002E2D98"/>
    <w:rsid w:val="004A78D1"/>
    <w:rsid w:val="008B7938"/>
    <w:rsid w:val="008C66A6"/>
    <w:rsid w:val="009133E2"/>
    <w:rsid w:val="00A1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F97F2"/>
  <w15:chartTrackingRefBased/>
  <w15:docId w15:val="{5DF55485-71FF-4997-A798-2150D865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78D1"/>
    <w:rPr>
      <w:color w:val="0563C1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4A78D1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4A78D1"/>
    <w:rPr>
      <w:rFonts w:ascii="Calibri" w:hAnsi="Calibri"/>
      <w:szCs w:val="21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79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eVNzh0qHflz2VNWd8OJfuKzfOyhc6gm/view?usp=share_link" TargetMode="External"/><Relationship Id="rId4" Type="http://schemas.openxmlformats.org/officeDocument/2006/relationships/hyperlink" Target="https://drive.google.com/file/d/15bFWbmzJfC9b8ILpxVAEnidsUiUhdwU0/view?usp=share_li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o058715</dc:creator>
  <cp:keywords/>
  <dc:description/>
  <cp:lastModifiedBy>CONTESTABILE</cp:lastModifiedBy>
  <cp:revision>2</cp:revision>
  <dcterms:created xsi:type="dcterms:W3CDTF">2023-03-14T17:00:00Z</dcterms:created>
  <dcterms:modified xsi:type="dcterms:W3CDTF">2023-03-14T17:00:00Z</dcterms:modified>
</cp:coreProperties>
</file>